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7F60196C" w:rsidR="00366866" w:rsidRPr="002846EC" w:rsidRDefault="00366866" w:rsidP="00DF049D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proofErr w:type="spellStart"/>
      <w:r w:rsidR="001E1660" w:rsidRPr="001E1660">
        <w:rPr>
          <w:sz w:val="24"/>
          <w:szCs w:val="24"/>
        </w:rPr>
        <w:t>Русу</w:t>
      </w:r>
      <w:proofErr w:type="spellEnd"/>
      <w:r w:rsidR="001E1660" w:rsidRPr="001E1660">
        <w:rPr>
          <w:sz w:val="24"/>
          <w:szCs w:val="24"/>
        </w:rPr>
        <w:t xml:space="preserve"> Лари</w:t>
      </w:r>
      <w:r w:rsidR="001E1660">
        <w:rPr>
          <w:sz w:val="24"/>
          <w:szCs w:val="24"/>
        </w:rPr>
        <w:t xml:space="preserve">сы Дмитриевны </w:t>
      </w:r>
      <w:r w:rsidR="001E1660">
        <w:rPr>
          <w:sz w:val="24"/>
          <w:szCs w:val="24"/>
        </w:rPr>
        <w:t>(ИНН 500717845478</w:t>
      </w:r>
      <w:r w:rsidR="00DF049D" w:rsidRPr="00DF049D">
        <w:rPr>
          <w:sz w:val="24"/>
          <w:szCs w:val="24"/>
        </w:rPr>
        <w:t>)</w:t>
      </w:r>
      <w:r w:rsidR="001E1660">
        <w:rPr>
          <w:sz w:val="24"/>
          <w:szCs w:val="24"/>
        </w:rPr>
        <w:t xml:space="preserve"> </w:t>
      </w:r>
      <w:r w:rsidR="00DF049D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</w:t>
      </w:r>
      <w:r w:rsidR="00A47FD3">
        <w:rPr>
          <w:color w:val="333333"/>
          <w:sz w:val="24"/>
          <w:szCs w:val="24"/>
        </w:rPr>
        <w:t>реш</w:t>
      </w:r>
      <w:r w:rsidR="00A47FD3">
        <w:rPr>
          <w:color w:val="333333"/>
          <w:sz w:val="24"/>
          <w:szCs w:val="24"/>
        </w:rPr>
        <w:t>е</w:t>
      </w:r>
      <w:r w:rsidR="00A47FD3">
        <w:rPr>
          <w:color w:val="333333"/>
          <w:sz w:val="24"/>
          <w:szCs w:val="24"/>
        </w:rPr>
        <w:t>ния</w:t>
      </w:r>
      <w:r w:rsidR="00A47FD3" w:rsidRPr="00A47FD3">
        <w:rPr>
          <w:color w:val="333333"/>
          <w:sz w:val="24"/>
          <w:szCs w:val="24"/>
        </w:rPr>
        <w:t xml:space="preserve"> </w:t>
      </w:r>
      <w:r w:rsidR="001E1660" w:rsidRPr="001E1660">
        <w:rPr>
          <w:color w:val="333333"/>
          <w:sz w:val="24"/>
          <w:szCs w:val="24"/>
        </w:rPr>
        <w:t>Арбитражного суда</w:t>
      </w:r>
      <w:proofErr w:type="gramEnd"/>
      <w:r w:rsidR="001E1660" w:rsidRPr="001E1660">
        <w:rPr>
          <w:color w:val="333333"/>
          <w:sz w:val="24"/>
          <w:szCs w:val="24"/>
        </w:rPr>
        <w:t xml:space="preserve"> Московской области от 15.04.2025 по делу № А41-13169/2025</w:t>
      </w:r>
      <w:r w:rsidR="00244D59" w:rsidRPr="00DF049D">
        <w:rPr>
          <w:color w:val="333333"/>
          <w:sz w:val="24"/>
          <w:szCs w:val="24"/>
        </w:rPr>
        <w:t>,</w:t>
      </w:r>
      <w:r w:rsidR="00E72AA6">
        <w:rPr>
          <w:color w:val="333333"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1E1660" w:rsidRPr="001E1660">
        <w:rPr>
          <w:sz w:val="24"/>
          <w:szCs w:val="24"/>
        </w:rPr>
        <w:t>Русу</w:t>
      </w:r>
      <w:proofErr w:type="spellEnd"/>
      <w:r w:rsidR="001E1660" w:rsidRPr="001E1660">
        <w:rPr>
          <w:sz w:val="24"/>
          <w:szCs w:val="24"/>
        </w:rPr>
        <w:t xml:space="preserve"> Лари</w:t>
      </w:r>
      <w:r w:rsidR="001E1660">
        <w:rPr>
          <w:sz w:val="24"/>
          <w:szCs w:val="24"/>
        </w:rPr>
        <w:t xml:space="preserve">сы Дмитриевны </w:t>
      </w:r>
      <w:r w:rsidRPr="00706A8F">
        <w:rPr>
          <w:sz w:val="24"/>
          <w:szCs w:val="24"/>
        </w:rPr>
        <w:t>составили насто</w:t>
      </w:r>
      <w:r w:rsidRPr="00706A8F">
        <w:rPr>
          <w:sz w:val="24"/>
          <w:szCs w:val="24"/>
        </w:rPr>
        <w:t>я</w:t>
      </w:r>
      <w:r w:rsidRPr="00706A8F">
        <w:rPr>
          <w:sz w:val="24"/>
          <w:szCs w:val="24"/>
        </w:rPr>
        <w:t>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Default="00622107">
      <w:pPr>
        <w:ind w:firstLine="720"/>
        <w:jc w:val="both"/>
        <w:rPr>
          <w:sz w:val="24"/>
          <w:szCs w:val="24"/>
        </w:rPr>
      </w:pPr>
    </w:p>
    <w:p w14:paraId="78D5ACFD" w14:textId="541E05D6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061D9EB" w14:textId="4A7FF734" w:rsidR="00EB426B" w:rsidRDefault="001E1660" w:rsidP="00580F4B">
      <w:pPr>
        <w:ind w:firstLine="709"/>
        <w:jc w:val="both"/>
        <w:rPr>
          <w:sz w:val="24"/>
        </w:rPr>
      </w:pPr>
      <w:r w:rsidRPr="001E1660">
        <w:rPr>
          <w:sz w:val="24"/>
          <w:szCs w:val="24"/>
        </w:rPr>
        <w:t>Наименование получателя РУСУ ЛАРИСА ДМИТРИЕВНА Счет получателя 40817810750200618208 Дата открытия 21.04.2025 Наименование банка получателя ФИЛИАЛ "ЦЕНТРАЛЬНЫЙ" ПАО "СОВКОМБАНК</w:t>
      </w:r>
      <w:proofErr w:type="gramStart"/>
      <w:r w:rsidRPr="001E1660">
        <w:rPr>
          <w:sz w:val="24"/>
          <w:szCs w:val="24"/>
        </w:rPr>
        <w:t>"(</w:t>
      </w:r>
      <w:proofErr w:type="gramEnd"/>
      <w:r w:rsidRPr="001E1660">
        <w:rPr>
          <w:sz w:val="24"/>
          <w:szCs w:val="24"/>
        </w:rPr>
        <w:t>БЕРДСК) Корреспондентский счет 30101810150040000763 БИК 045004763 ИНН БАНКА 4401116480 КПП БАНКА 544543001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A69DE66" w14:textId="16D1A65F" w:rsidR="00DF049D" w:rsidRDefault="001E1660" w:rsidP="001C15E1">
            <w:pPr>
              <w:jc w:val="both"/>
              <w:rPr>
                <w:sz w:val="24"/>
                <w:szCs w:val="24"/>
              </w:rPr>
            </w:pPr>
            <w:proofErr w:type="spellStart"/>
            <w:r w:rsidRPr="001E1660">
              <w:rPr>
                <w:sz w:val="24"/>
                <w:szCs w:val="24"/>
              </w:rPr>
              <w:t>Русу</w:t>
            </w:r>
            <w:proofErr w:type="spellEnd"/>
            <w:r w:rsidRPr="001E1660">
              <w:rPr>
                <w:sz w:val="24"/>
                <w:szCs w:val="24"/>
              </w:rPr>
              <w:t xml:space="preserve"> Лари</w:t>
            </w:r>
            <w:r>
              <w:rPr>
                <w:sz w:val="24"/>
                <w:szCs w:val="24"/>
              </w:rPr>
              <w:t>сы Дмитриевны (ИНН 500717845478</w:t>
            </w:r>
            <w:r w:rsidR="00DF049D" w:rsidRPr="00DF049D">
              <w:rPr>
                <w:sz w:val="24"/>
                <w:szCs w:val="24"/>
              </w:rPr>
              <w:t>)</w:t>
            </w:r>
          </w:p>
          <w:p w14:paraId="3B4DA553" w14:textId="63583804" w:rsidR="00366866" w:rsidRDefault="00366866" w:rsidP="001C15E1">
            <w:pPr>
              <w:jc w:val="both"/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96FF3C2" w14:textId="2AAC3FF9" w:rsidR="00580F4B" w:rsidRDefault="001E1660" w:rsidP="00580F4B">
            <w:pPr>
              <w:rPr>
                <w:b/>
                <w:sz w:val="24"/>
                <w:szCs w:val="24"/>
              </w:rPr>
            </w:pPr>
            <w:r w:rsidRPr="001E1660">
              <w:rPr>
                <w:sz w:val="24"/>
                <w:szCs w:val="24"/>
              </w:rPr>
              <w:t>Наименование получателя РУСУ ЛАРИСА ДМИТРИЕВНА Счет получателя 40817810750200618208 Дата открытия 21.04.2025 Наименование банка получателя ФИЛИАЛ "ЦЕНТРАЛЬНЫЙ" ПАО "СО</w:t>
            </w:r>
            <w:r w:rsidRPr="001E1660">
              <w:rPr>
                <w:sz w:val="24"/>
                <w:szCs w:val="24"/>
              </w:rPr>
              <w:t>В</w:t>
            </w:r>
            <w:r w:rsidRPr="001E1660">
              <w:rPr>
                <w:sz w:val="24"/>
                <w:szCs w:val="24"/>
              </w:rPr>
              <w:t>КОМБАНК</w:t>
            </w:r>
            <w:proofErr w:type="gramStart"/>
            <w:r w:rsidRPr="001E1660">
              <w:rPr>
                <w:sz w:val="24"/>
                <w:szCs w:val="24"/>
              </w:rPr>
              <w:t>"(</w:t>
            </w:r>
            <w:proofErr w:type="gramEnd"/>
            <w:r w:rsidRPr="001E1660">
              <w:rPr>
                <w:sz w:val="24"/>
                <w:szCs w:val="24"/>
              </w:rPr>
              <w:t>БЕРДСК) Корреспондентский счет 30101810150040000763 БИК 045004763 ИНН БАНКА 4401116480 КПП БАНКА 544543001</w:t>
            </w:r>
            <w:r w:rsidRPr="001E1660">
              <w:rPr>
                <w:b/>
                <w:sz w:val="24"/>
                <w:szCs w:val="24"/>
              </w:rPr>
              <w:t xml:space="preserve"> </w:t>
            </w:r>
          </w:p>
          <w:p w14:paraId="1B568DE5" w14:textId="77777777" w:rsidR="001E1660" w:rsidRDefault="001E1660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8635535" w14:textId="77777777" w:rsidR="001E1660" w:rsidRDefault="001E1660" w:rsidP="00717507">
            <w:pPr>
              <w:rPr>
                <w:sz w:val="24"/>
                <w:szCs w:val="24"/>
              </w:rPr>
            </w:pPr>
            <w:proofErr w:type="spellStart"/>
            <w:r w:rsidRPr="001E1660">
              <w:rPr>
                <w:sz w:val="24"/>
                <w:szCs w:val="24"/>
              </w:rPr>
              <w:t>Русу</w:t>
            </w:r>
            <w:proofErr w:type="spellEnd"/>
            <w:r w:rsidRPr="001E1660">
              <w:rPr>
                <w:sz w:val="24"/>
                <w:szCs w:val="24"/>
              </w:rPr>
              <w:t xml:space="preserve"> Лари</w:t>
            </w:r>
            <w:r>
              <w:rPr>
                <w:sz w:val="24"/>
                <w:szCs w:val="24"/>
              </w:rPr>
              <w:t xml:space="preserve">сы Дмитриевны </w:t>
            </w:r>
          </w:p>
          <w:p w14:paraId="0C935C82" w14:textId="77777777" w:rsidR="001E1660" w:rsidRDefault="001E1660" w:rsidP="00717507">
            <w:pPr>
              <w:rPr>
                <w:sz w:val="24"/>
                <w:szCs w:val="24"/>
              </w:rPr>
            </w:pPr>
          </w:p>
          <w:p w14:paraId="3BD89244" w14:textId="55C89F47" w:rsidR="00366866" w:rsidRDefault="00366866" w:rsidP="00717507">
            <w:bookmarkStart w:id="0" w:name="_GoBack"/>
            <w:bookmarkEnd w:id="0"/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203AC9" w14:textId="77777777" w:rsidR="00DA1109" w:rsidRDefault="00DA1109">
      <w:r>
        <w:separator/>
      </w:r>
    </w:p>
  </w:endnote>
  <w:endnote w:type="continuationSeparator" w:id="0">
    <w:p w14:paraId="0AC131BC" w14:textId="77777777" w:rsidR="00DA1109" w:rsidRDefault="00DA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BDC017" w14:textId="77777777" w:rsidR="00DA1109" w:rsidRDefault="00DA1109">
      <w:r>
        <w:separator/>
      </w:r>
    </w:p>
  </w:footnote>
  <w:footnote w:type="continuationSeparator" w:id="0">
    <w:p w14:paraId="2E4034A2" w14:textId="77777777" w:rsidR="00DA1109" w:rsidRDefault="00DA1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B4BDB"/>
    <w:rsid w:val="001C15E1"/>
    <w:rsid w:val="001E1660"/>
    <w:rsid w:val="00207EE6"/>
    <w:rsid w:val="00224439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5605A"/>
    <w:rsid w:val="00366866"/>
    <w:rsid w:val="0037627F"/>
    <w:rsid w:val="00383B7D"/>
    <w:rsid w:val="003D4128"/>
    <w:rsid w:val="003E2449"/>
    <w:rsid w:val="003E66C3"/>
    <w:rsid w:val="00421740"/>
    <w:rsid w:val="00443BDA"/>
    <w:rsid w:val="00445CCD"/>
    <w:rsid w:val="00453653"/>
    <w:rsid w:val="004851E8"/>
    <w:rsid w:val="005711E8"/>
    <w:rsid w:val="00580F4B"/>
    <w:rsid w:val="005B2B0A"/>
    <w:rsid w:val="00622107"/>
    <w:rsid w:val="006A0CC6"/>
    <w:rsid w:val="00700330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47FD3"/>
    <w:rsid w:val="00A5284C"/>
    <w:rsid w:val="00A612EA"/>
    <w:rsid w:val="00A75046"/>
    <w:rsid w:val="00B5681A"/>
    <w:rsid w:val="00B63EBD"/>
    <w:rsid w:val="00BF1D28"/>
    <w:rsid w:val="00C61518"/>
    <w:rsid w:val="00C7180F"/>
    <w:rsid w:val="00CA225B"/>
    <w:rsid w:val="00CC494A"/>
    <w:rsid w:val="00CC7F13"/>
    <w:rsid w:val="00CF7B1D"/>
    <w:rsid w:val="00D02F58"/>
    <w:rsid w:val="00D146E3"/>
    <w:rsid w:val="00D3247A"/>
    <w:rsid w:val="00D87E82"/>
    <w:rsid w:val="00DA1109"/>
    <w:rsid w:val="00DB2E41"/>
    <w:rsid w:val="00DE46D1"/>
    <w:rsid w:val="00DE4714"/>
    <w:rsid w:val="00DF049D"/>
    <w:rsid w:val="00E04FAF"/>
    <w:rsid w:val="00E11ED0"/>
    <w:rsid w:val="00E12AA8"/>
    <w:rsid w:val="00E238A1"/>
    <w:rsid w:val="00E32BAD"/>
    <w:rsid w:val="00E70F73"/>
    <w:rsid w:val="00E72AA6"/>
    <w:rsid w:val="00E959F1"/>
    <w:rsid w:val="00E96141"/>
    <w:rsid w:val="00EB0C2E"/>
    <w:rsid w:val="00EB426B"/>
    <w:rsid w:val="00F26B5D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2025-08-21T08:52:00Z</dcterms:created>
  <dcterms:modified xsi:type="dcterms:W3CDTF">2025-10-20T12:28:00Z</dcterms:modified>
  <dc:language>en-US</dc:language>
</cp:coreProperties>
</file>