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DAA73D" w14:textId="77777777" w:rsidR="00B1478D" w:rsidRDefault="00B1478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44EB07E" w14:textId="77777777" w:rsidR="00B1478D" w:rsidRDefault="00B1478D">
      <w:pPr>
        <w:ind w:firstLine="720"/>
        <w:rPr>
          <w:b/>
          <w:sz w:val="24"/>
          <w:szCs w:val="24"/>
        </w:rPr>
      </w:pPr>
    </w:p>
    <w:p w14:paraId="49D5A9BD" w14:textId="77777777" w:rsidR="00B1478D" w:rsidRDefault="00B1478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4DD9AF1" w14:textId="77777777" w:rsidR="00B1478D" w:rsidRDefault="00B1478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48DDCE0" w14:textId="77777777" w:rsidR="00B1478D" w:rsidRDefault="00B1478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1444">
        <w:rPr>
          <w:noProof/>
          <w:sz w:val="24"/>
          <w:szCs w:val="24"/>
        </w:rPr>
        <w:t>Лебедевой Александры Васильевны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Арбитражного суда Новосибирской области от 09.10.2024 по делу № А45-21725/2024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 - </w:t>
      </w:r>
      <w:r w:rsidRPr="00A91444">
        <w:rPr>
          <w:noProof/>
          <w:sz w:val="24"/>
          <w:szCs w:val="24"/>
        </w:rPr>
        <w:t>Лебедевой Александры Васильевны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15F6899" w14:textId="77777777" w:rsidR="00B1478D" w:rsidRDefault="00B1478D">
      <w:pPr>
        <w:jc w:val="both"/>
        <w:rPr>
          <w:b/>
          <w:sz w:val="24"/>
          <w:szCs w:val="24"/>
        </w:rPr>
      </w:pPr>
    </w:p>
    <w:p w14:paraId="343C8CA6" w14:textId="77777777" w:rsidR="00B1478D" w:rsidRDefault="00B147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1EC98B2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CAA96B7" w14:textId="77777777" w:rsidR="00B1478D" w:rsidRDefault="00B1478D">
      <w:pPr>
        <w:ind w:firstLine="720"/>
        <w:jc w:val="both"/>
        <w:rPr>
          <w:sz w:val="24"/>
          <w:szCs w:val="24"/>
        </w:rPr>
      </w:pPr>
    </w:p>
    <w:p w14:paraId="7764D134" w14:textId="77777777" w:rsidR="00B1478D" w:rsidRDefault="00B1478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1BAB937" w14:textId="77777777" w:rsidR="00B1478D" w:rsidRDefault="00B1478D">
      <w:pPr>
        <w:ind w:firstLine="720"/>
        <w:jc w:val="both"/>
        <w:rPr>
          <w:sz w:val="24"/>
          <w:szCs w:val="24"/>
        </w:rPr>
      </w:pPr>
    </w:p>
    <w:p w14:paraId="2360609A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366C3E5" w14:textId="77777777" w:rsidR="00B1478D" w:rsidRDefault="00B1478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875FAC3" w14:textId="77777777" w:rsidR="00B1478D" w:rsidRDefault="00B1478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121EB1F" w14:textId="77777777" w:rsidR="00B1478D" w:rsidRDefault="00B1478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D45EDC3" w14:textId="77777777" w:rsidR="00B1478D" w:rsidRDefault="00B1478D">
      <w:pPr>
        <w:jc w:val="both"/>
      </w:pPr>
    </w:p>
    <w:p w14:paraId="0EBF2217" w14:textId="77777777" w:rsidR="00B1478D" w:rsidRDefault="00B1478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58B946F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1444">
        <w:rPr>
          <w:noProof/>
          <w:sz w:val="24"/>
        </w:rPr>
        <w:t>ЛЕБЕДЕВА АЛЕКСАНДРА ВАСИЛЬЕВНА</w:t>
      </w:r>
    </w:p>
    <w:p w14:paraId="66CA5C7C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1444">
        <w:rPr>
          <w:noProof/>
          <w:sz w:val="24"/>
        </w:rPr>
        <w:t>544508289406</w:t>
      </w:r>
    </w:p>
    <w:p w14:paraId="7C4AEC0B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1444">
        <w:rPr>
          <w:noProof/>
          <w:sz w:val="24"/>
        </w:rPr>
        <w:t>40817810350186278890</w:t>
      </w:r>
    </w:p>
    <w:p w14:paraId="614E4A85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38DB925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F047857" w14:textId="77777777" w:rsidR="00B1478D" w:rsidRPr="00706A8F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989686A" w14:textId="77777777" w:rsidR="00B1478D" w:rsidRDefault="00B1478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77776F0" w14:textId="77777777" w:rsidR="00B1478D" w:rsidRDefault="00B1478D">
      <w:pPr>
        <w:ind w:firstLine="709"/>
        <w:jc w:val="both"/>
        <w:rPr>
          <w:sz w:val="24"/>
        </w:rPr>
      </w:pPr>
    </w:p>
    <w:p w14:paraId="5D1A9327" w14:textId="77777777" w:rsidR="00B1478D" w:rsidRDefault="00B1478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F8C2153" w14:textId="77777777" w:rsidR="00B1478D" w:rsidRDefault="00B1478D">
      <w:pPr>
        <w:shd w:val="clear" w:color="auto" w:fill="FFFFFF"/>
        <w:jc w:val="both"/>
        <w:rPr>
          <w:sz w:val="24"/>
          <w:szCs w:val="24"/>
        </w:rPr>
      </w:pPr>
    </w:p>
    <w:p w14:paraId="1DE7450C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C50934F" w14:textId="77777777" w:rsidR="00B1478D" w:rsidRDefault="00B1478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A300F25" w14:textId="77777777" w:rsidR="00B1478D" w:rsidRDefault="00B1478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0C1E94A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A1F9679" w14:textId="77777777" w:rsidR="00B1478D" w:rsidRDefault="00B1478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DC6A96" w14:textId="77777777" w:rsidR="00B1478D" w:rsidRDefault="00B1478D">
      <w:pPr>
        <w:ind w:firstLine="720"/>
        <w:jc w:val="both"/>
        <w:rPr>
          <w:b/>
          <w:color w:val="FF0000"/>
          <w:sz w:val="24"/>
          <w:szCs w:val="24"/>
        </w:rPr>
      </w:pPr>
    </w:p>
    <w:p w14:paraId="4AF1D309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A39D23E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743636C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F4A0A57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7B78DB" w14:textId="77777777" w:rsidR="00B1478D" w:rsidRDefault="00B1478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9D84DD0" w14:textId="77777777" w:rsidR="00B1478D" w:rsidRDefault="00B1478D">
      <w:pPr>
        <w:ind w:firstLine="720"/>
        <w:jc w:val="both"/>
        <w:rPr>
          <w:sz w:val="24"/>
          <w:szCs w:val="24"/>
        </w:rPr>
      </w:pPr>
    </w:p>
    <w:p w14:paraId="6A2DFFBF" w14:textId="77777777" w:rsidR="00B1478D" w:rsidRDefault="00B1478D">
      <w:pPr>
        <w:ind w:firstLine="720"/>
        <w:jc w:val="both"/>
        <w:rPr>
          <w:sz w:val="24"/>
          <w:szCs w:val="24"/>
        </w:rPr>
      </w:pPr>
    </w:p>
    <w:p w14:paraId="01B944C4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B8FC8C7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1478D" w14:paraId="1C694AFA" w14:textId="77777777">
        <w:tc>
          <w:tcPr>
            <w:tcW w:w="881" w:type="dxa"/>
          </w:tcPr>
          <w:p w14:paraId="16164F44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EBAD6E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478D" w14:paraId="061E83BD" w14:textId="77777777">
        <w:tc>
          <w:tcPr>
            <w:tcW w:w="881" w:type="dxa"/>
          </w:tcPr>
          <w:p w14:paraId="0E6E0F99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590B98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1478D" w14:paraId="2380A740" w14:textId="77777777">
        <w:tc>
          <w:tcPr>
            <w:tcW w:w="881" w:type="dxa"/>
          </w:tcPr>
          <w:p w14:paraId="5BB0A201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243F0FC" w14:textId="77777777" w:rsidR="00B1478D" w:rsidRDefault="00B1478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99D0277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7745C42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6041F54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7329AB4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B65C648" w14:textId="77777777" w:rsidR="00B1478D" w:rsidRDefault="00B1478D">
      <w:pPr>
        <w:ind w:firstLine="720"/>
        <w:jc w:val="both"/>
        <w:rPr>
          <w:sz w:val="24"/>
          <w:szCs w:val="24"/>
        </w:rPr>
      </w:pPr>
    </w:p>
    <w:p w14:paraId="2A74784C" w14:textId="77777777" w:rsidR="00B1478D" w:rsidRDefault="00B147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137C1AB" w14:textId="77777777" w:rsidR="00B1478D" w:rsidRDefault="00B1478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30D9097" w14:textId="77777777" w:rsidR="00B1478D" w:rsidRDefault="00B1478D">
      <w:pPr>
        <w:ind w:firstLine="720"/>
        <w:jc w:val="both"/>
      </w:pPr>
    </w:p>
    <w:p w14:paraId="1A70D809" w14:textId="77777777" w:rsidR="00B1478D" w:rsidRDefault="00B1478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61C8950" w14:textId="77777777" w:rsidR="00B1478D" w:rsidRDefault="00B1478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1478D" w14:paraId="7290B24D" w14:textId="77777777">
        <w:tc>
          <w:tcPr>
            <w:tcW w:w="5210" w:type="dxa"/>
          </w:tcPr>
          <w:p w14:paraId="3FCCBD2C" w14:textId="77777777" w:rsidR="00B1478D" w:rsidRDefault="00B147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C82053F" w14:textId="77777777" w:rsidR="00B1478D" w:rsidRDefault="00B1478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noProof/>
                <w:sz w:val="24"/>
                <w:szCs w:val="24"/>
              </w:rPr>
              <w:t>Лебедевой Александры Васильевны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1444">
              <w:rPr>
                <w:noProof/>
                <w:sz w:val="24"/>
                <w:szCs w:val="24"/>
              </w:rPr>
              <w:t>(дата/место рождения: 25.03.1983, г. Дальнегорск Приморский край, СНИЛС 129-363-986 96, ИНН 544508289406, адрес регистрации: 633011, Новосибирская область, г Бердск, Северный мкр, 18, 49)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144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3100793" w14:textId="77777777" w:rsidR="00B1478D" w:rsidRDefault="00B1478D">
            <w:pPr>
              <w:rPr>
                <w:sz w:val="24"/>
                <w:szCs w:val="24"/>
                <w:highlight w:val="yellow"/>
              </w:rPr>
            </w:pPr>
          </w:p>
          <w:p w14:paraId="68FF4307" w14:textId="77777777" w:rsidR="00B1478D" w:rsidRDefault="00B147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3BB5F54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1444">
              <w:rPr>
                <w:noProof/>
                <w:sz w:val="24"/>
                <w:szCs w:val="24"/>
              </w:rPr>
              <w:t>ЛЕБЕДЕВА АЛЕКСАНДРА ВАСИЛЬЕВНА</w:t>
            </w:r>
          </w:p>
          <w:p w14:paraId="6644CFB0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1444">
              <w:rPr>
                <w:noProof/>
                <w:sz w:val="24"/>
                <w:szCs w:val="24"/>
              </w:rPr>
              <w:t>544508289406</w:t>
            </w:r>
          </w:p>
          <w:p w14:paraId="78E07949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1444">
              <w:rPr>
                <w:noProof/>
                <w:sz w:val="24"/>
                <w:szCs w:val="24"/>
              </w:rPr>
              <w:t>40817810350186278890</w:t>
            </w:r>
          </w:p>
          <w:p w14:paraId="5699EA5E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9C0F3EF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A5B0539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0E416AE" w14:textId="77777777" w:rsidR="00B1478D" w:rsidRPr="00717507" w:rsidRDefault="00B1478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4946C2D0" w14:textId="77777777" w:rsidR="00B1478D" w:rsidRDefault="00B1478D">
            <w:pPr>
              <w:rPr>
                <w:sz w:val="24"/>
              </w:rPr>
            </w:pPr>
          </w:p>
          <w:p w14:paraId="3AAC88D8" w14:textId="597AA6F4" w:rsidR="00B1478D" w:rsidRDefault="00B1478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b/>
                <w:noProof/>
                <w:sz w:val="24"/>
                <w:szCs w:val="24"/>
              </w:rPr>
              <w:t>Лебедевой Александры Васильевны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80A9F43" w14:textId="77777777" w:rsidR="00B1478D" w:rsidRDefault="00B1478D">
            <w:pPr>
              <w:rPr>
                <w:sz w:val="22"/>
                <w:szCs w:val="22"/>
              </w:rPr>
            </w:pPr>
          </w:p>
          <w:p w14:paraId="1A8C8A2F" w14:textId="5382D46D" w:rsidR="00B1478D" w:rsidRDefault="00B1478D" w:rsidP="00717507">
            <w:r>
              <w:rPr>
                <w:sz w:val="24"/>
                <w:szCs w:val="24"/>
              </w:rPr>
              <w:t xml:space="preserve">_____________________ </w:t>
            </w:r>
            <w:r w:rsidRPr="00A9144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1C9DF36F" w14:textId="77777777" w:rsidR="00B1478D" w:rsidRDefault="00B147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4153107" w14:textId="52BED1A8" w:rsidR="00B1478D" w:rsidRDefault="00B1478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06B987" w14:textId="77777777" w:rsidR="00B1478D" w:rsidRDefault="00B1478D"/>
    <w:p w14:paraId="19083DAC" w14:textId="77777777" w:rsidR="00B1478D" w:rsidRDefault="00B1478D"/>
    <w:p w14:paraId="6C32A9DA" w14:textId="77777777" w:rsidR="00B1478D" w:rsidRDefault="00B1478D">
      <w:pPr>
        <w:sectPr w:rsidR="00B1478D" w:rsidSect="00B1478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EAAFD23" w14:textId="77777777" w:rsidR="00B1478D" w:rsidRDefault="00B1478D"/>
    <w:sectPr w:rsidR="00B1478D" w:rsidSect="00B1478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76B53" w14:textId="77777777" w:rsidR="00EF13B9" w:rsidRDefault="00EF13B9">
      <w:r>
        <w:separator/>
      </w:r>
    </w:p>
  </w:endnote>
  <w:endnote w:type="continuationSeparator" w:id="0">
    <w:p w14:paraId="31749FCD" w14:textId="77777777" w:rsidR="00EF13B9" w:rsidRDefault="00EF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3529" w14:textId="77777777" w:rsidR="00EF13B9" w:rsidRDefault="00EF13B9">
      <w:r>
        <w:separator/>
      </w:r>
    </w:p>
  </w:footnote>
  <w:footnote w:type="continuationSeparator" w:id="0">
    <w:p w14:paraId="67A96BE3" w14:textId="77777777" w:rsidR="00EF13B9" w:rsidRDefault="00EF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F031" w14:textId="77777777" w:rsidR="00B1478D" w:rsidRDefault="00B1478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C033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03C5A"/>
    <w:rsid w:val="00376F8E"/>
    <w:rsid w:val="003A5F9D"/>
    <w:rsid w:val="003D4128"/>
    <w:rsid w:val="003E22CD"/>
    <w:rsid w:val="00445CCD"/>
    <w:rsid w:val="00700330"/>
    <w:rsid w:val="00706A8F"/>
    <w:rsid w:val="00717507"/>
    <w:rsid w:val="00783F55"/>
    <w:rsid w:val="00946B46"/>
    <w:rsid w:val="00A51A25"/>
    <w:rsid w:val="00B1478D"/>
    <w:rsid w:val="00C7180F"/>
    <w:rsid w:val="00CD043B"/>
    <w:rsid w:val="00D3247A"/>
    <w:rsid w:val="00DB2E41"/>
    <w:rsid w:val="00E12AA8"/>
    <w:rsid w:val="00E238A1"/>
    <w:rsid w:val="00EB0C2E"/>
    <w:rsid w:val="00EF13B9"/>
    <w:rsid w:val="00FA0FF2"/>
    <w:rsid w:val="00FB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C7F8"/>
  <w15:docId w15:val="{3C96E14D-B749-466B-8BBA-9BDE16BC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2025-04-16T09:32:00Z</dcterms:created>
  <dcterms:modified xsi:type="dcterms:W3CDTF">2025-04-16T09:36:00Z</dcterms:modified>
  <dc:language>en-US</dc:language>
</cp:coreProperties>
</file>