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8FC5A" w14:textId="77777777" w:rsidR="00207014" w:rsidRPr="00301246" w:rsidRDefault="0020701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56C5D81E" w14:textId="77777777" w:rsidR="00207014" w:rsidRPr="0077569F" w:rsidRDefault="00207014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7F00E56A" w14:textId="77777777" w:rsidR="00207014" w:rsidRPr="0077569F" w:rsidRDefault="00207014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606E10A3" w14:textId="77777777" w:rsidR="00207014" w:rsidRPr="00301246" w:rsidRDefault="0020701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540FC9C6" w14:textId="77777777" w:rsidR="00207014" w:rsidRPr="00301246" w:rsidRDefault="00207014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207014">
        <w:rPr>
          <w:rFonts w:ascii="Times New Roman" w:eastAsia="Times New Roman" w:hAnsi="Times New Roman"/>
          <w:bCs/>
          <w:sz w:val="23"/>
          <w:szCs w:val="23"/>
        </w:rPr>
        <w:t>Романовой Александры Анатольевны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207014">
        <w:rPr>
          <w:rFonts w:ascii="Times New Roman" w:eastAsia="Times New Roman" w:hAnsi="Times New Roman"/>
          <w:b/>
          <w:sz w:val="23"/>
          <w:szCs w:val="23"/>
        </w:rPr>
        <w:t>Калашникова Наталья Александровна</w:t>
      </w:r>
      <w:r w:rsidRPr="00017380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(ИНН 022800535428),</w:t>
      </w:r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207014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Республики Татарстан от 20.01.2025 (резолютивная часть объявлена 20.01.2025) по делу № А65-39163/2024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7CBC824C" w14:textId="77777777" w:rsidR="00207014" w:rsidRPr="00301246" w:rsidRDefault="00207014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66DFA7DA" w14:textId="77777777" w:rsidR="00207014" w:rsidRPr="00301246" w:rsidRDefault="00207014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2D3734FB" w14:textId="77777777" w:rsidR="00207014" w:rsidRPr="00301246" w:rsidRDefault="00207014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39F85268" w14:textId="77777777" w:rsidR="00207014" w:rsidRPr="00301246" w:rsidRDefault="00207014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067E35BA" w14:textId="77777777" w:rsidR="00207014" w:rsidRPr="00301246" w:rsidRDefault="00207014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32DFE129" w14:textId="08CBEFB6" w:rsidR="00207014" w:rsidRPr="00301246" w:rsidRDefault="00207014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207014">
        <w:rPr>
          <w:rFonts w:ascii="Times New Roman" w:eastAsia="Times New Roman" w:hAnsi="Times New Roman"/>
          <w:sz w:val="23"/>
          <w:szCs w:val="23"/>
        </w:rPr>
        <w:t>Романовой Александре Анатольевне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51CDAB66" w14:textId="77777777" w:rsidR="00207014" w:rsidRPr="00301246" w:rsidRDefault="00207014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5A354929" w14:textId="77777777" w:rsidR="00207014" w:rsidRPr="00301246" w:rsidRDefault="00207014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49449352" w14:textId="77777777" w:rsidR="00207014" w:rsidRPr="0077569F" w:rsidRDefault="00207014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207014">
        <w:rPr>
          <w:rFonts w:ascii="Times New Roman" w:eastAsia="Times New Roman" w:hAnsi="Times New Roman"/>
          <w:sz w:val="23"/>
          <w:szCs w:val="23"/>
        </w:rPr>
        <w:t>РОМАНОВА АЛЕКСАНДРА АНАТОЛЬЕВНА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207014">
        <w:rPr>
          <w:rFonts w:ascii="Times New Roman" w:eastAsia="Times New Roman" w:hAnsi="Times New Roman"/>
          <w:sz w:val="23"/>
          <w:szCs w:val="23"/>
        </w:rPr>
        <w:t>40817810250190606451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66D47A11" w14:textId="77777777" w:rsidR="00207014" w:rsidRPr="00301246" w:rsidRDefault="00207014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005BD0BF" w14:textId="77777777" w:rsidR="00207014" w:rsidRPr="00301246" w:rsidRDefault="00207014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5D63D872" w14:textId="77777777" w:rsidR="00207014" w:rsidRPr="00301246" w:rsidRDefault="00207014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5A737BEF" w14:textId="77777777" w:rsidR="00207014" w:rsidRPr="00301246" w:rsidRDefault="00207014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1B6664FB" w14:textId="77777777" w:rsidR="00207014" w:rsidRPr="00301246" w:rsidRDefault="00207014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lastRenderedPageBreak/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 Данные расходы не включаются в сумму, указанную в п.3 настоящего договора.</w:t>
      </w:r>
    </w:p>
    <w:p w14:paraId="423CACE7" w14:textId="77777777" w:rsidR="00207014" w:rsidRPr="00301246" w:rsidRDefault="00207014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2CC1EAD8" w14:textId="77777777" w:rsidR="00207014" w:rsidRPr="00301246" w:rsidRDefault="00207014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265B1A8A" w14:textId="77777777" w:rsidR="00207014" w:rsidRPr="00301246" w:rsidRDefault="00207014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1015F135" w14:textId="77777777" w:rsidR="00207014" w:rsidRPr="00301246" w:rsidRDefault="00207014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34D34643" w14:textId="77777777" w:rsidR="00207014" w:rsidRPr="00301246" w:rsidRDefault="00207014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83B412C" w14:textId="77777777" w:rsidR="00207014" w:rsidRPr="00301246" w:rsidRDefault="00207014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043FFDBE" w14:textId="77777777" w:rsidR="00207014" w:rsidRPr="00301246" w:rsidRDefault="0020701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25F623D0" w14:textId="77777777" w:rsidR="00207014" w:rsidRPr="00301246" w:rsidRDefault="00207014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6EC8A878" w14:textId="77777777" w:rsidR="00207014" w:rsidRPr="00301246" w:rsidRDefault="0020701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22F3EF7E" w14:textId="77777777" w:rsidR="00207014" w:rsidRPr="00301246" w:rsidRDefault="00207014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03377DD5" w14:textId="77777777" w:rsidR="00207014" w:rsidRPr="00301246" w:rsidRDefault="0020701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E30BAE" w14:textId="77777777" w:rsidR="00207014" w:rsidRPr="00301246" w:rsidRDefault="0020701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5B43C7A3" w14:textId="77777777" w:rsidR="00207014" w:rsidRPr="00301246" w:rsidRDefault="0020701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24E963F" w14:textId="77777777" w:rsidR="00207014" w:rsidRPr="00301246" w:rsidRDefault="00207014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BE6BF83" w14:textId="77777777" w:rsidR="00207014" w:rsidRPr="00301246" w:rsidRDefault="00207014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4E4DC926" w14:textId="77777777" w:rsidR="00207014" w:rsidRPr="00301246" w:rsidRDefault="00207014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192A985D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1223EE4C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7798A2B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CB63BB5" w14:textId="77777777" w:rsidR="00207014" w:rsidRDefault="00207014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561D6F69" w14:textId="77777777" w:rsidR="00207014" w:rsidRPr="00301246" w:rsidRDefault="00207014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DD5125">
        <w:rPr>
          <w:b/>
          <w:noProof/>
          <w:sz w:val="23"/>
          <w:szCs w:val="23"/>
        </w:rPr>
        <w:t>Калашникова</w:t>
      </w:r>
      <w:proofErr w:type="gramEnd"/>
      <w:r w:rsidRPr="00DD5125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4247F51F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5D938844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FDF8904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3D98695F" w14:textId="77777777" w:rsidR="00207014" w:rsidRPr="00301246" w:rsidRDefault="00207014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1B0F325D" w14:textId="77777777" w:rsidR="00207014" w:rsidRPr="00301246" w:rsidRDefault="0020701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310BCCE3" w14:textId="77777777" w:rsidR="00207014" w:rsidRDefault="00207014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207014" w:rsidSect="00207014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2CBFF5A9" w14:textId="77777777" w:rsidR="00207014" w:rsidRPr="00301246" w:rsidRDefault="00207014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207014" w:rsidRPr="00301246" w:rsidSect="00207014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17F94"/>
    <w:rsid w:val="001479FA"/>
    <w:rsid w:val="001603D9"/>
    <w:rsid w:val="00167308"/>
    <w:rsid w:val="00180D87"/>
    <w:rsid w:val="00207014"/>
    <w:rsid w:val="00223099"/>
    <w:rsid w:val="00227020"/>
    <w:rsid w:val="00253098"/>
    <w:rsid w:val="00261E36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8E7CF3"/>
    <w:rsid w:val="00931E84"/>
    <w:rsid w:val="00936C76"/>
    <w:rsid w:val="00996229"/>
    <w:rsid w:val="009A7899"/>
    <w:rsid w:val="009F09E8"/>
    <w:rsid w:val="00A459B8"/>
    <w:rsid w:val="00A542EE"/>
    <w:rsid w:val="00A86039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004E5"/>
  <w15:chartTrackingRefBased/>
  <w15:docId w15:val="{8BCCDCDC-D0DC-4D8D-B9C3-75BBC907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2025-07-18T10:31:00Z</dcterms:created>
  <dcterms:modified xsi:type="dcterms:W3CDTF">2025-07-18T10:32:00Z</dcterms:modified>
</cp:coreProperties>
</file>