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BE1BAF6" w14:textId="77777777" w:rsidR="00BC4962" w:rsidRDefault="00BC4962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5DCE34D3" w14:textId="77777777" w:rsidR="00BC4962" w:rsidRDefault="00BC4962">
      <w:pPr>
        <w:ind w:firstLine="720"/>
        <w:rPr>
          <w:b/>
          <w:sz w:val="24"/>
          <w:szCs w:val="24"/>
        </w:rPr>
      </w:pPr>
    </w:p>
    <w:p w14:paraId="4ACD6B1A" w14:textId="77777777" w:rsidR="00BC4962" w:rsidRDefault="00BC4962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4592A63A" w14:textId="77777777" w:rsidR="00BC4962" w:rsidRDefault="00BC4962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25FFDA7C" w14:textId="77777777" w:rsidR="00BC4962" w:rsidRDefault="00BC4962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5E7BC9">
        <w:rPr>
          <w:noProof/>
          <w:sz w:val="24"/>
          <w:szCs w:val="24"/>
        </w:rPr>
        <w:t>Немыкина Дмитрия Артуровича</w:t>
      </w:r>
      <w:r>
        <w:rPr>
          <w:sz w:val="24"/>
          <w:szCs w:val="24"/>
        </w:rPr>
        <w:t xml:space="preserve"> </w:t>
      </w:r>
      <w:r w:rsidRPr="005E7BC9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5E7BC9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5E7BC9">
        <w:rPr>
          <w:noProof/>
          <w:sz w:val="24"/>
          <w:szCs w:val="24"/>
        </w:rPr>
        <w:t>Арбитражного суда Ростовской области от 15.01.2025 по делу № А53-42029/2024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5E7BC9">
        <w:rPr>
          <w:noProof/>
          <w:sz w:val="24"/>
          <w:szCs w:val="24"/>
        </w:rPr>
        <w:t>супруги должника</w:t>
      </w:r>
      <w:r>
        <w:rPr>
          <w:sz w:val="24"/>
          <w:szCs w:val="24"/>
        </w:rPr>
        <w:t xml:space="preserve"> - </w:t>
      </w:r>
      <w:r w:rsidRPr="005E7BC9">
        <w:rPr>
          <w:noProof/>
          <w:sz w:val="24"/>
          <w:szCs w:val="24"/>
        </w:rPr>
        <w:t>Немыкина Дмитрия Артуровича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636D9199" w14:textId="77777777" w:rsidR="00BC4962" w:rsidRDefault="00BC4962">
      <w:pPr>
        <w:jc w:val="both"/>
        <w:rPr>
          <w:b/>
          <w:sz w:val="24"/>
          <w:szCs w:val="24"/>
        </w:rPr>
      </w:pPr>
    </w:p>
    <w:p w14:paraId="7D779084" w14:textId="77777777" w:rsidR="00BC4962" w:rsidRDefault="00BC496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6EF01468" w14:textId="77777777" w:rsidR="00BC4962" w:rsidRDefault="00BC496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0B4BCEBF" w14:textId="77777777" w:rsidR="00BC4962" w:rsidRDefault="00BC4962">
      <w:pPr>
        <w:ind w:firstLine="720"/>
        <w:jc w:val="both"/>
        <w:rPr>
          <w:sz w:val="24"/>
          <w:szCs w:val="24"/>
        </w:rPr>
      </w:pPr>
    </w:p>
    <w:p w14:paraId="76473DB1" w14:textId="77777777" w:rsidR="00BC4962" w:rsidRDefault="00BC4962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26169402" w14:textId="77777777" w:rsidR="00BC4962" w:rsidRDefault="00BC4962">
      <w:pPr>
        <w:ind w:firstLine="720"/>
        <w:jc w:val="both"/>
        <w:rPr>
          <w:sz w:val="24"/>
          <w:szCs w:val="24"/>
        </w:rPr>
      </w:pPr>
    </w:p>
    <w:p w14:paraId="4B38C8FF" w14:textId="77777777" w:rsidR="00BC4962" w:rsidRDefault="00BC496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5C83C849" w14:textId="77777777" w:rsidR="00BC4962" w:rsidRDefault="00BC4962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46A776B4" w14:textId="77777777" w:rsidR="00BC4962" w:rsidRDefault="00BC4962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2181BD98" w14:textId="77777777" w:rsidR="00BC4962" w:rsidRDefault="00BC4962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095340C5" w14:textId="77777777" w:rsidR="00BC4962" w:rsidRDefault="00BC4962">
      <w:pPr>
        <w:jc w:val="both"/>
      </w:pPr>
    </w:p>
    <w:p w14:paraId="59E88328" w14:textId="77777777" w:rsidR="00BC4962" w:rsidRDefault="00BC4962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47FC7B35" w14:textId="77777777" w:rsidR="00BC4962" w:rsidRPr="00706A8F" w:rsidRDefault="00BC4962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5E7BC9">
        <w:rPr>
          <w:noProof/>
          <w:sz w:val="24"/>
        </w:rPr>
        <w:t>НЕМЫКИН ДМИТРИЙ АРТУРОВИЧ</w:t>
      </w:r>
    </w:p>
    <w:p w14:paraId="3C0F8CC0" w14:textId="77777777" w:rsidR="00BC4962" w:rsidRPr="00706A8F" w:rsidRDefault="00BC4962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5E7BC9">
        <w:rPr>
          <w:noProof/>
          <w:sz w:val="24"/>
        </w:rPr>
        <w:t>615526113129</w:t>
      </w:r>
    </w:p>
    <w:p w14:paraId="3B977C30" w14:textId="77777777" w:rsidR="00BC4962" w:rsidRPr="00706A8F" w:rsidRDefault="00BC4962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5E7BC9">
        <w:rPr>
          <w:noProof/>
          <w:sz w:val="24"/>
        </w:rPr>
        <w:t>40817810850190453554</w:t>
      </w:r>
    </w:p>
    <w:p w14:paraId="3D84207E" w14:textId="77777777" w:rsidR="00BC4962" w:rsidRPr="00706A8F" w:rsidRDefault="00BC4962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10DF6090" w14:textId="77777777" w:rsidR="00BC4962" w:rsidRPr="00706A8F" w:rsidRDefault="00BC4962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64881F2B" w14:textId="77777777" w:rsidR="00BC4962" w:rsidRPr="00706A8F" w:rsidRDefault="00BC4962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5520B0ED" w14:textId="77777777" w:rsidR="00BC4962" w:rsidRDefault="00BC4962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62305B0C" w14:textId="77777777" w:rsidR="00BC4962" w:rsidRDefault="00BC4962">
      <w:pPr>
        <w:ind w:firstLine="709"/>
        <w:jc w:val="both"/>
        <w:rPr>
          <w:sz w:val="24"/>
        </w:rPr>
      </w:pPr>
    </w:p>
    <w:p w14:paraId="7421CB39" w14:textId="77777777" w:rsidR="00BC4962" w:rsidRDefault="00BC4962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4F7E512D" w14:textId="77777777" w:rsidR="00BC4962" w:rsidRDefault="00BC4962">
      <w:pPr>
        <w:shd w:val="clear" w:color="auto" w:fill="FFFFFF"/>
        <w:jc w:val="both"/>
        <w:rPr>
          <w:sz w:val="24"/>
          <w:szCs w:val="24"/>
        </w:rPr>
      </w:pPr>
    </w:p>
    <w:p w14:paraId="3BFD14C6" w14:textId="77777777" w:rsidR="00BC4962" w:rsidRDefault="00BC496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7712B935" w14:textId="77777777" w:rsidR="00BC4962" w:rsidRDefault="00BC4962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5818D2" w14:textId="77777777" w:rsidR="00BC4962" w:rsidRDefault="00BC4962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62BCFFC9" w14:textId="77777777" w:rsidR="00BC4962" w:rsidRDefault="00BC496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7ADB783" w14:textId="77777777" w:rsidR="00BC4962" w:rsidRDefault="00BC4962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E65C8E0" w14:textId="77777777" w:rsidR="00BC4962" w:rsidRDefault="00BC4962">
      <w:pPr>
        <w:ind w:firstLine="720"/>
        <w:jc w:val="both"/>
        <w:rPr>
          <w:b/>
          <w:color w:val="FF0000"/>
          <w:sz w:val="24"/>
          <w:szCs w:val="24"/>
        </w:rPr>
      </w:pPr>
    </w:p>
    <w:p w14:paraId="11D7FA44" w14:textId="77777777" w:rsidR="00BC4962" w:rsidRDefault="00BC496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25A8C1B8" w14:textId="77777777" w:rsidR="00BC4962" w:rsidRDefault="00BC496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61C8077" w14:textId="77777777" w:rsidR="00BC4962" w:rsidRDefault="00BC496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E794028" w14:textId="77777777" w:rsidR="00BC4962" w:rsidRDefault="00BC496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C9EF9BA" w14:textId="77777777" w:rsidR="00BC4962" w:rsidRDefault="00BC4962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9DF1B13" w14:textId="77777777" w:rsidR="00BC4962" w:rsidRDefault="00BC4962">
      <w:pPr>
        <w:ind w:firstLine="720"/>
        <w:jc w:val="both"/>
        <w:rPr>
          <w:sz w:val="24"/>
          <w:szCs w:val="24"/>
        </w:rPr>
      </w:pPr>
    </w:p>
    <w:p w14:paraId="2F1EA52F" w14:textId="77777777" w:rsidR="00BC4962" w:rsidRDefault="00BC4962">
      <w:pPr>
        <w:ind w:firstLine="720"/>
        <w:jc w:val="both"/>
        <w:rPr>
          <w:sz w:val="24"/>
          <w:szCs w:val="24"/>
        </w:rPr>
      </w:pPr>
    </w:p>
    <w:p w14:paraId="45B3CA86" w14:textId="77777777" w:rsidR="00BC4962" w:rsidRDefault="00BC496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D6D5757" w14:textId="77777777" w:rsidR="00BC4962" w:rsidRDefault="00BC496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BC4962" w14:paraId="15F738A7" w14:textId="77777777">
        <w:tc>
          <w:tcPr>
            <w:tcW w:w="881" w:type="dxa"/>
          </w:tcPr>
          <w:p w14:paraId="06BC6439" w14:textId="77777777" w:rsidR="00BC4962" w:rsidRDefault="00BC496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5D9A5B" w14:textId="77777777" w:rsidR="00BC4962" w:rsidRDefault="00BC496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C4962" w14:paraId="6E654349" w14:textId="77777777">
        <w:tc>
          <w:tcPr>
            <w:tcW w:w="881" w:type="dxa"/>
          </w:tcPr>
          <w:p w14:paraId="48451CDC" w14:textId="77777777" w:rsidR="00BC4962" w:rsidRDefault="00BC496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E70F49F" w14:textId="77777777" w:rsidR="00BC4962" w:rsidRDefault="00BC496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BC4962" w14:paraId="29E92CC0" w14:textId="77777777">
        <w:tc>
          <w:tcPr>
            <w:tcW w:w="881" w:type="dxa"/>
          </w:tcPr>
          <w:p w14:paraId="3DD34B52" w14:textId="77777777" w:rsidR="00BC4962" w:rsidRDefault="00BC496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DFD4FBE" w14:textId="77777777" w:rsidR="00BC4962" w:rsidRDefault="00BC4962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71669DFC" w14:textId="77777777" w:rsidR="00BC4962" w:rsidRDefault="00BC496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8C7BD65" w14:textId="77777777" w:rsidR="00BC4962" w:rsidRDefault="00BC496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71B96E15" w14:textId="77777777" w:rsidR="00BC4962" w:rsidRDefault="00BC496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1C103C7" w14:textId="77777777" w:rsidR="00BC4962" w:rsidRDefault="00BC496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4BAD5B8" w14:textId="77777777" w:rsidR="00BC4962" w:rsidRDefault="00BC4962">
      <w:pPr>
        <w:ind w:firstLine="720"/>
        <w:jc w:val="both"/>
        <w:rPr>
          <w:sz w:val="24"/>
          <w:szCs w:val="24"/>
        </w:rPr>
      </w:pPr>
    </w:p>
    <w:p w14:paraId="5EA5A106" w14:textId="77777777" w:rsidR="00BC4962" w:rsidRDefault="00BC496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131F5154" w14:textId="77777777" w:rsidR="00BC4962" w:rsidRDefault="00BC4962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337FB771" w14:textId="77777777" w:rsidR="00BC4962" w:rsidRDefault="00BC4962">
      <w:pPr>
        <w:ind w:firstLine="720"/>
        <w:jc w:val="both"/>
      </w:pPr>
    </w:p>
    <w:p w14:paraId="45AD3F2B" w14:textId="77777777" w:rsidR="00BC4962" w:rsidRDefault="00BC4962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25D3BA6" w14:textId="77777777" w:rsidR="00BC4962" w:rsidRDefault="00BC4962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BC4962" w14:paraId="5929E58B" w14:textId="77777777">
        <w:tc>
          <w:tcPr>
            <w:tcW w:w="5210" w:type="dxa"/>
          </w:tcPr>
          <w:p w14:paraId="6DC61FC6" w14:textId="77777777" w:rsidR="00BC4962" w:rsidRDefault="00BC496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64BDF247" w14:textId="77777777" w:rsidR="00BC4962" w:rsidRDefault="00BC4962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5E7BC9">
              <w:rPr>
                <w:noProof/>
                <w:sz w:val="24"/>
                <w:szCs w:val="24"/>
              </w:rPr>
              <w:t>Немыкина Дмитрия Артуровича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5E7BC9">
              <w:rPr>
                <w:noProof/>
                <w:sz w:val="24"/>
                <w:szCs w:val="24"/>
              </w:rPr>
              <w:t>(дата/место рождения: 01.09.1993, гор. Шахты Ростовской обл., СНИЛС 159-652-416 00, ИНН 615526113129, адрес регистрации: 346510, Ростовская область, гор Шахты, Узкий пер, 1)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5E7BC9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660477AA" w14:textId="77777777" w:rsidR="00BC4962" w:rsidRDefault="00BC4962">
            <w:pPr>
              <w:rPr>
                <w:sz w:val="24"/>
                <w:szCs w:val="24"/>
                <w:highlight w:val="yellow"/>
              </w:rPr>
            </w:pPr>
          </w:p>
          <w:p w14:paraId="546FA7D9" w14:textId="77777777" w:rsidR="00BC4962" w:rsidRDefault="00BC49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5A8709AB" w14:textId="77777777" w:rsidR="00BC4962" w:rsidRPr="00717507" w:rsidRDefault="00BC496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5E7BC9">
              <w:rPr>
                <w:noProof/>
                <w:sz w:val="24"/>
                <w:szCs w:val="24"/>
              </w:rPr>
              <w:t>НЕМЫКИН ДМИТРИЙ АРТУРОВИЧ</w:t>
            </w:r>
          </w:p>
          <w:p w14:paraId="098ADD29" w14:textId="77777777" w:rsidR="00BC4962" w:rsidRPr="00717507" w:rsidRDefault="00BC496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5E7BC9">
              <w:rPr>
                <w:noProof/>
                <w:sz w:val="24"/>
                <w:szCs w:val="24"/>
              </w:rPr>
              <w:t>615526113129</w:t>
            </w:r>
          </w:p>
          <w:p w14:paraId="2F5320EC" w14:textId="77777777" w:rsidR="00BC4962" w:rsidRPr="00717507" w:rsidRDefault="00BC496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5E7BC9">
              <w:rPr>
                <w:noProof/>
                <w:sz w:val="24"/>
                <w:szCs w:val="24"/>
              </w:rPr>
              <w:t>40817810850190453554</w:t>
            </w:r>
          </w:p>
          <w:p w14:paraId="2322CBF6" w14:textId="77777777" w:rsidR="00BC4962" w:rsidRPr="00717507" w:rsidRDefault="00BC496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08F76820" w14:textId="77777777" w:rsidR="00BC4962" w:rsidRPr="00717507" w:rsidRDefault="00BC496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1662393E" w14:textId="77777777" w:rsidR="00BC4962" w:rsidRPr="00717507" w:rsidRDefault="00BC496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513ABA0B" w14:textId="77777777" w:rsidR="00BC4962" w:rsidRPr="00717507" w:rsidRDefault="00BC496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lastRenderedPageBreak/>
              <w:t>БИК 045004763</w:t>
            </w:r>
          </w:p>
          <w:p w14:paraId="55000C84" w14:textId="77777777" w:rsidR="00BC4962" w:rsidRDefault="00BC4962">
            <w:pPr>
              <w:rPr>
                <w:sz w:val="24"/>
              </w:rPr>
            </w:pPr>
          </w:p>
          <w:p w14:paraId="7DECF998" w14:textId="77777777" w:rsidR="00BC4962" w:rsidRDefault="00BC4962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5E7BC9">
              <w:rPr>
                <w:b/>
                <w:noProof/>
                <w:sz w:val="24"/>
                <w:szCs w:val="24"/>
              </w:rPr>
              <w:t>Немыкина Дмитрия Артуровича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07302DAA" w14:textId="77777777" w:rsidR="00BC4962" w:rsidRDefault="00BC4962">
            <w:pPr>
              <w:rPr>
                <w:sz w:val="22"/>
                <w:szCs w:val="22"/>
              </w:rPr>
            </w:pPr>
          </w:p>
          <w:p w14:paraId="5E548688" w14:textId="77777777" w:rsidR="00BC4962" w:rsidRDefault="00BC4962" w:rsidP="00717507">
            <w:r>
              <w:rPr>
                <w:sz w:val="24"/>
                <w:szCs w:val="24"/>
              </w:rPr>
              <w:t xml:space="preserve">_____________________ </w:t>
            </w:r>
            <w:r w:rsidRPr="005E7BC9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6BB9FCF3" w14:textId="77777777" w:rsidR="00BC4962" w:rsidRDefault="00BC496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757FBA9" w14:textId="77777777" w:rsidR="00BC4962" w:rsidRDefault="00BC4962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55E4707" w14:textId="77777777" w:rsidR="00BC4962" w:rsidRDefault="00BC4962"/>
    <w:p w14:paraId="4CD7C011" w14:textId="77777777" w:rsidR="00BC4962" w:rsidRDefault="00BC4962"/>
    <w:p w14:paraId="0BF034EE" w14:textId="77777777" w:rsidR="00BC4962" w:rsidRDefault="00BC4962">
      <w:pPr>
        <w:sectPr w:rsidR="00BC4962" w:rsidSect="00BC4962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192B3F64" w14:textId="77777777" w:rsidR="00BC4962" w:rsidRDefault="00BC4962"/>
    <w:sectPr w:rsidR="00BC4962" w:rsidSect="00BC4962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7F8F3" w14:textId="77777777" w:rsidR="00E55BCF" w:rsidRDefault="00E55BCF">
      <w:r>
        <w:separator/>
      </w:r>
    </w:p>
  </w:endnote>
  <w:endnote w:type="continuationSeparator" w:id="0">
    <w:p w14:paraId="31DE107D" w14:textId="77777777" w:rsidR="00E55BCF" w:rsidRDefault="00E55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189AA" w14:textId="77777777" w:rsidR="00E55BCF" w:rsidRDefault="00E55BCF">
      <w:r>
        <w:separator/>
      </w:r>
    </w:p>
  </w:footnote>
  <w:footnote w:type="continuationSeparator" w:id="0">
    <w:p w14:paraId="31712671" w14:textId="77777777" w:rsidR="00E55BCF" w:rsidRDefault="00E55B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89E71" w14:textId="77777777" w:rsidR="00BC4962" w:rsidRDefault="00BC4962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C95A9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0E54E5"/>
    <w:rsid w:val="001D53E8"/>
    <w:rsid w:val="003C2865"/>
    <w:rsid w:val="003D4128"/>
    <w:rsid w:val="00445CCD"/>
    <w:rsid w:val="004A24E9"/>
    <w:rsid w:val="0055742D"/>
    <w:rsid w:val="005B5216"/>
    <w:rsid w:val="006C5743"/>
    <w:rsid w:val="00700330"/>
    <w:rsid w:val="00706A8F"/>
    <w:rsid w:val="00717507"/>
    <w:rsid w:val="00783F55"/>
    <w:rsid w:val="008E4A1A"/>
    <w:rsid w:val="00930B21"/>
    <w:rsid w:val="00946B46"/>
    <w:rsid w:val="00B1410C"/>
    <w:rsid w:val="00BC37FC"/>
    <w:rsid w:val="00BC4962"/>
    <w:rsid w:val="00C7180F"/>
    <w:rsid w:val="00CB35A1"/>
    <w:rsid w:val="00D3247A"/>
    <w:rsid w:val="00D93D4F"/>
    <w:rsid w:val="00DB2E41"/>
    <w:rsid w:val="00E12AA8"/>
    <w:rsid w:val="00E238A1"/>
    <w:rsid w:val="00E41FC1"/>
    <w:rsid w:val="00E55BCF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B9A2A"/>
  <w15:docId w15:val="{DB987E2D-CC1F-482D-BCD1-9E0B78029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819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2025-06-16T13:08:00Z</dcterms:created>
  <dcterms:modified xsi:type="dcterms:W3CDTF">2025-06-16T13:08:00Z</dcterms:modified>
  <dc:language>en-US</dc:language>
</cp:coreProperties>
</file>